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C96F8" w14:textId="77777777" w:rsidR="00A6671C" w:rsidRDefault="00466D01">
      <w:pPr>
        <w:jc w:val="right"/>
      </w:pPr>
      <w:r>
        <w:rPr>
          <w:b/>
          <w:bCs/>
        </w:rPr>
        <w:t>Form 'AGN' No. ____________</w:t>
      </w:r>
    </w:p>
    <w:p w14:paraId="6018665C" w14:textId="77777777" w:rsidR="00A6671C" w:rsidRDefault="00A6671C">
      <w:pPr>
        <w:spacing w:before="60" w:after="60"/>
      </w:pPr>
    </w:p>
    <w:p w14:paraId="231BAF17" w14:textId="77777777" w:rsidR="00A6671C" w:rsidRDefault="00466D01">
      <w:pPr>
        <w:spacing w:before="200" w:after="100"/>
        <w:jc w:val="center"/>
      </w:pPr>
      <w:r>
        <w:rPr>
          <w:b/>
          <w:bCs/>
          <w:caps/>
          <w:sz w:val="24"/>
          <w:szCs w:val="24"/>
        </w:rPr>
        <w:t>THE INSTITUTE OF CHARTERED ACCOUNTANTS OF INDIA</w:t>
      </w:r>
    </w:p>
    <w:p w14:paraId="7818CCC2" w14:textId="77777777" w:rsidR="00A6671C" w:rsidRDefault="00466D01">
      <w:pPr>
        <w:spacing w:before="200" w:after="100"/>
        <w:jc w:val="center"/>
      </w:pPr>
      <w:r>
        <w:rPr>
          <w:b/>
          <w:bCs/>
          <w:caps/>
          <w:sz w:val="24"/>
          <w:szCs w:val="24"/>
        </w:rPr>
        <w:t>APPLICATION FOR APPROVAL OF NAME FOR GLOBAL NETWORK</w:t>
      </w:r>
    </w:p>
    <w:p w14:paraId="6A7432A6" w14:textId="77777777" w:rsidR="00A6671C" w:rsidRDefault="00466D01">
      <w:pPr>
        <w:spacing w:before="160" w:after="100"/>
        <w:jc w:val="center"/>
      </w:pPr>
      <w:r>
        <w:rPr>
          <w:b/>
          <w:bCs/>
          <w:sz w:val="22"/>
          <w:szCs w:val="22"/>
        </w:rPr>
        <w:t>[See the relevant rule of ICAI (Global Networking) Guidelines, 2025 between Domestic Entities registered with the ICAI and Overseas entities]</w:t>
      </w:r>
    </w:p>
    <w:p w14:paraId="06C7F408" w14:textId="77777777" w:rsidR="00A6671C" w:rsidRDefault="00A6671C">
      <w:pPr>
        <w:spacing w:before="60" w:after="60"/>
      </w:pPr>
    </w:p>
    <w:p w14:paraId="3FE995B2" w14:textId="77777777" w:rsidR="00A6671C" w:rsidRDefault="00466D01">
      <w:pPr>
        <w:spacing w:before="80" w:after="80"/>
      </w:pPr>
      <w:r>
        <w:rPr>
          <w:b/>
          <w:bCs/>
          <w:sz w:val="22"/>
          <w:szCs w:val="22"/>
        </w:rPr>
        <w:t>1. Proposed name of Global Network:</w:t>
      </w:r>
    </w:p>
    <w:tbl>
      <w:tblPr>
        <w:tblW w:w="7871" w:type="dxa"/>
        <w:tblInd w:w="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12"/>
        <w:gridCol w:w="5859"/>
      </w:tblGrid>
      <w:tr w:rsidR="002D5532" w14:paraId="5ACABF6C" w14:textId="77777777" w:rsidTr="002D5532">
        <w:tc>
          <w:tcPr>
            <w:tcW w:w="2012"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F20AFBE" w14:textId="77777777" w:rsidR="002D5532" w:rsidRDefault="002D5532">
            <w:proofErr w:type="spellStart"/>
            <w:r>
              <w:rPr>
                <w:b/>
                <w:bCs/>
              </w:rPr>
              <w:t>i</w:t>
            </w:r>
            <w:proofErr w:type="spellEnd"/>
            <w:r>
              <w:rPr>
                <w:b/>
                <w:bCs/>
              </w:rPr>
              <w:t>) (in order of preference)</w:t>
            </w:r>
          </w:p>
        </w:tc>
        <w:tc>
          <w:tcPr>
            <w:tcW w:w="585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2A2CE22" w14:textId="77777777" w:rsidR="002D5532" w:rsidRDefault="002D5532"/>
        </w:tc>
      </w:tr>
      <w:tr w:rsidR="002D5532" w14:paraId="058B0788" w14:textId="77777777" w:rsidTr="002D5532">
        <w:tc>
          <w:tcPr>
            <w:tcW w:w="201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F1E809B" w14:textId="77777777" w:rsidR="002D5532" w:rsidRDefault="002D5532">
            <w:r>
              <w:t>ii)</w:t>
            </w:r>
          </w:p>
        </w:tc>
        <w:tc>
          <w:tcPr>
            <w:tcW w:w="585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0BC4D5" w14:textId="77777777" w:rsidR="002D5532" w:rsidRDefault="002D5532"/>
        </w:tc>
      </w:tr>
      <w:tr w:rsidR="002D5532" w14:paraId="060FFCE6" w14:textId="77777777" w:rsidTr="002D5532">
        <w:tc>
          <w:tcPr>
            <w:tcW w:w="201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1ACB251" w14:textId="77777777" w:rsidR="002D5532" w:rsidRDefault="002D5532">
            <w:r>
              <w:t>iii)</w:t>
            </w:r>
          </w:p>
        </w:tc>
        <w:tc>
          <w:tcPr>
            <w:tcW w:w="585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3AFB06D" w14:textId="77777777" w:rsidR="002D5532" w:rsidRDefault="002D5532"/>
        </w:tc>
      </w:tr>
      <w:tr w:rsidR="002D5532" w14:paraId="46803407" w14:textId="77777777" w:rsidTr="002D5532">
        <w:tc>
          <w:tcPr>
            <w:tcW w:w="2012"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E65B8FB" w14:textId="77777777" w:rsidR="002D5532" w:rsidRDefault="002D5532">
            <w:r>
              <w:t>iv)</w:t>
            </w:r>
          </w:p>
        </w:tc>
        <w:tc>
          <w:tcPr>
            <w:tcW w:w="585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5F0EB50" w14:textId="77777777" w:rsidR="002D5532" w:rsidRDefault="002D5532"/>
        </w:tc>
      </w:tr>
    </w:tbl>
    <w:p w14:paraId="3F58D3D3" w14:textId="77777777" w:rsidR="00A6671C" w:rsidRDefault="00A6671C">
      <w:pPr>
        <w:spacing w:before="60" w:after="60"/>
      </w:pPr>
    </w:p>
    <w:p w14:paraId="4DC312FA" w14:textId="77777777" w:rsidR="00A6671C" w:rsidRDefault="00466D01">
      <w:pPr>
        <w:spacing w:before="80" w:after="80"/>
      </w:pPr>
      <w:r>
        <w:rPr>
          <w:b/>
          <w:bCs/>
          <w:sz w:val="22"/>
          <w:szCs w:val="22"/>
        </w:rPr>
        <w:t>2A. Details of Domestic entity(</w:t>
      </w:r>
      <w:proofErr w:type="spellStart"/>
      <w:r>
        <w:rPr>
          <w:b/>
          <w:bCs/>
          <w:sz w:val="22"/>
          <w:szCs w:val="22"/>
        </w:rPr>
        <w:t>ies</w:t>
      </w:r>
      <w:proofErr w:type="spellEnd"/>
      <w:r>
        <w:rPr>
          <w:b/>
          <w:bCs/>
          <w:sz w:val="22"/>
          <w:szCs w:val="22"/>
        </w:rPr>
        <w:t>) in India taking affiliation of the Global Network/Overseas Entity (if applicable).</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3658"/>
        <w:gridCol w:w="5488"/>
      </w:tblGrid>
      <w:tr w:rsidR="00A6671C" w14:paraId="4A203804"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FBBEC0B" w14:textId="77777777" w:rsidR="00A6671C" w:rsidRDefault="00466D01">
            <w:r>
              <w:rPr>
                <w:b/>
                <w:bCs/>
              </w:rPr>
              <w:t>S. No</w:t>
            </w:r>
          </w:p>
        </w:tc>
        <w:tc>
          <w:tcPr>
            <w:tcW w:w="365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75B390F" w14:textId="77777777" w:rsidR="00A6671C" w:rsidRDefault="00466D01">
            <w:r>
              <w:rPr>
                <w:b/>
                <w:bCs/>
              </w:rPr>
              <w:t>Name and Addresses</w:t>
            </w:r>
          </w:p>
        </w:tc>
        <w:tc>
          <w:tcPr>
            <w:tcW w:w="548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1A8F734" w14:textId="77777777" w:rsidR="00A6671C" w:rsidRDefault="00466D01">
            <w:r>
              <w:rPr>
                <w:b/>
                <w:bCs/>
              </w:rPr>
              <w:t>Firm Registration No./Unique Network Registration No./Registration No.</w:t>
            </w:r>
          </w:p>
        </w:tc>
      </w:tr>
      <w:tr w:rsidR="00A6671C" w14:paraId="373E1B12"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111DF26" w14:textId="77777777" w:rsidR="00A6671C" w:rsidRDefault="00466D01">
            <w:proofErr w:type="spellStart"/>
            <w:r>
              <w:t>i</w:t>
            </w:r>
            <w:proofErr w:type="spellEnd"/>
            <w:r>
              <w:t>)</w:t>
            </w:r>
          </w:p>
        </w:tc>
        <w:tc>
          <w:tcPr>
            <w:tcW w:w="365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5AA971D" w14:textId="77777777" w:rsidR="00A6671C" w:rsidRDefault="00A6671C"/>
        </w:tc>
        <w:tc>
          <w:tcPr>
            <w:tcW w:w="54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C73F2FF" w14:textId="77777777" w:rsidR="00A6671C" w:rsidRDefault="00A6671C"/>
        </w:tc>
      </w:tr>
      <w:tr w:rsidR="00A6671C" w14:paraId="6FDB7837"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A153E2" w14:textId="77777777" w:rsidR="00A6671C" w:rsidRDefault="00466D01">
            <w:r>
              <w:t>ii)</w:t>
            </w:r>
          </w:p>
        </w:tc>
        <w:tc>
          <w:tcPr>
            <w:tcW w:w="365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C1BF6D8" w14:textId="77777777" w:rsidR="00A6671C" w:rsidRDefault="00A6671C"/>
        </w:tc>
        <w:tc>
          <w:tcPr>
            <w:tcW w:w="54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7D98BF7" w14:textId="77777777" w:rsidR="00A6671C" w:rsidRDefault="00A6671C"/>
        </w:tc>
      </w:tr>
      <w:tr w:rsidR="00A6671C" w14:paraId="3C067918"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19FCEFD" w14:textId="77777777" w:rsidR="00A6671C" w:rsidRDefault="00466D01">
            <w:r>
              <w:t>iii)</w:t>
            </w:r>
          </w:p>
        </w:tc>
        <w:tc>
          <w:tcPr>
            <w:tcW w:w="365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AD4A73C" w14:textId="77777777" w:rsidR="00A6671C" w:rsidRDefault="00A6671C"/>
        </w:tc>
        <w:tc>
          <w:tcPr>
            <w:tcW w:w="54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B209525" w14:textId="77777777" w:rsidR="00A6671C" w:rsidRDefault="00A6671C"/>
        </w:tc>
      </w:tr>
      <w:tr w:rsidR="00A6671C" w14:paraId="601AD689"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F606096" w14:textId="77777777" w:rsidR="00A6671C" w:rsidRDefault="00466D01">
            <w:r>
              <w:t>iv)</w:t>
            </w:r>
          </w:p>
        </w:tc>
        <w:tc>
          <w:tcPr>
            <w:tcW w:w="365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F6656A7" w14:textId="77777777" w:rsidR="00A6671C" w:rsidRDefault="00A6671C"/>
        </w:tc>
        <w:tc>
          <w:tcPr>
            <w:tcW w:w="54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16F751" w14:textId="77777777" w:rsidR="00A6671C" w:rsidRDefault="00A6671C"/>
        </w:tc>
      </w:tr>
    </w:tbl>
    <w:p w14:paraId="00A52622" w14:textId="77777777" w:rsidR="00A6671C" w:rsidRDefault="00A6671C">
      <w:pPr>
        <w:spacing w:before="60" w:after="60"/>
      </w:pPr>
    </w:p>
    <w:p w14:paraId="5AB48A17" w14:textId="77777777" w:rsidR="00A6671C" w:rsidRDefault="00466D01">
      <w:pPr>
        <w:spacing w:before="80" w:after="80"/>
      </w:pPr>
      <w:r>
        <w:rPr>
          <w:b/>
          <w:bCs/>
          <w:sz w:val="22"/>
          <w:szCs w:val="22"/>
        </w:rPr>
        <w:t>2B. Details of ICAI-registered Network granting affiliation to Overseas Entity/(</w:t>
      </w:r>
      <w:proofErr w:type="spellStart"/>
      <w:r>
        <w:rPr>
          <w:b/>
          <w:bCs/>
          <w:sz w:val="22"/>
          <w:szCs w:val="22"/>
        </w:rPr>
        <w:t>ies</w:t>
      </w:r>
      <w:proofErr w:type="spellEnd"/>
      <w:r>
        <w:rPr>
          <w:b/>
          <w:bCs/>
          <w:sz w:val="22"/>
          <w:szCs w:val="22"/>
        </w:rPr>
        <w:t>) (if applicable)</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3658"/>
        <w:gridCol w:w="2469"/>
        <w:gridCol w:w="3019"/>
      </w:tblGrid>
      <w:tr w:rsidR="00A6671C" w14:paraId="6E571AF0"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B2286D9" w14:textId="77777777" w:rsidR="00A6671C" w:rsidRDefault="00466D01">
            <w:r>
              <w:rPr>
                <w:b/>
                <w:bCs/>
              </w:rPr>
              <w:t>S. No</w:t>
            </w:r>
          </w:p>
        </w:tc>
        <w:tc>
          <w:tcPr>
            <w:tcW w:w="365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69C06C0" w14:textId="77777777" w:rsidR="00A6671C" w:rsidRDefault="00466D01">
            <w:r>
              <w:rPr>
                <w:b/>
                <w:bCs/>
              </w:rPr>
              <w:t>Name of the ICAI-registered Network</w:t>
            </w:r>
          </w:p>
        </w:tc>
        <w:tc>
          <w:tcPr>
            <w:tcW w:w="246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ABBDE60" w14:textId="77777777" w:rsidR="00A6671C" w:rsidRDefault="00466D01">
            <w:r>
              <w:rPr>
                <w:b/>
                <w:bCs/>
              </w:rPr>
              <w:t>Constituent Domestic Entities (Name &amp; Address)</w:t>
            </w:r>
          </w:p>
        </w:tc>
        <w:tc>
          <w:tcPr>
            <w:tcW w:w="3019"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44ECE8F" w14:textId="77777777" w:rsidR="00A6671C" w:rsidRDefault="00466D01">
            <w:r>
              <w:rPr>
                <w:b/>
                <w:bCs/>
              </w:rPr>
              <w:t>Unique Network Registration No. / Registration No.</w:t>
            </w:r>
          </w:p>
        </w:tc>
      </w:tr>
      <w:tr w:rsidR="00A6671C" w14:paraId="4800F291" w14:textId="77777777" w:rsidTr="00DD7F25">
        <w:trPr>
          <w:trHeight w:val="582"/>
        </w:trPr>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EB164F9" w14:textId="77777777" w:rsidR="00A6671C" w:rsidRDefault="00466D01">
            <w:proofErr w:type="spellStart"/>
            <w:r>
              <w:t>i</w:t>
            </w:r>
            <w:proofErr w:type="spellEnd"/>
            <w:r>
              <w:t>)</w:t>
            </w:r>
          </w:p>
        </w:tc>
        <w:tc>
          <w:tcPr>
            <w:tcW w:w="365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67B5AA2" w14:textId="77777777" w:rsidR="00A6671C" w:rsidRDefault="00A6671C"/>
        </w:tc>
        <w:tc>
          <w:tcPr>
            <w:tcW w:w="2469" w:type="dxa"/>
            <w:vMerge w:val="restart"/>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53953A2" w14:textId="41B98B59" w:rsidR="00DD7F25" w:rsidRDefault="00DD7F25" w:rsidP="00DD7F25">
            <w:proofErr w:type="spellStart"/>
            <w:r>
              <w:t>i</w:t>
            </w:r>
            <w:proofErr w:type="spellEnd"/>
            <w:r>
              <w:t>)</w:t>
            </w:r>
          </w:p>
          <w:p w14:paraId="7956DFC4" w14:textId="77777777" w:rsidR="00DD7F25" w:rsidRDefault="00DD7F25" w:rsidP="00DD7F25">
            <w:r>
              <w:t>ii)</w:t>
            </w:r>
          </w:p>
          <w:p w14:paraId="0DCED1CF" w14:textId="77777777" w:rsidR="00DD7F25" w:rsidRDefault="00DD7F25" w:rsidP="00DD7F25">
            <w:r>
              <w:t>iii)</w:t>
            </w:r>
          </w:p>
          <w:p w14:paraId="6DF9502A" w14:textId="64580EF7" w:rsidR="00DD7F25" w:rsidRDefault="00DD7F25" w:rsidP="00DD7F25">
            <w:r>
              <w:t>iv)</w:t>
            </w:r>
          </w:p>
          <w:p w14:paraId="37F7B3CF" w14:textId="77777777" w:rsidR="00A6671C" w:rsidRDefault="00DD7F25" w:rsidP="00DD7F25">
            <w:r>
              <w:t xml:space="preserve">  </w:t>
            </w:r>
          </w:p>
          <w:p w14:paraId="1550B8D8" w14:textId="53D1F02C" w:rsidR="00DD7F25" w:rsidRDefault="00DD7F25" w:rsidP="00DD7F25"/>
        </w:tc>
        <w:tc>
          <w:tcPr>
            <w:tcW w:w="3019"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4CFEE97" w14:textId="77777777" w:rsidR="00A6671C" w:rsidRDefault="00A6671C"/>
        </w:tc>
      </w:tr>
    </w:tbl>
    <w:p w14:paraId="67668B1A" w14:textId="10854941" w:rsidR="00A6671C" w:rsidRDefault="00A6671C">
      <w:pPr>
        <w:spacing w:before="60" w:after="60"/>
      </w:pPr>
    </w:p>
    <w:p w14:paraId="63F349E5" w14:textId="77777777" w:rsidR="00A6671C" w:rsidRDefault="00466D01">
      <w:pPr>
        <w:spacing w:before="80" w:after="80"/>
      </w:pPr>
      <w:r>
        <w:rPr>
          <w:b/>
          <w:bCs/>
          <w:sz w:val="22"/>
          <w:szCs w:val="22"/>
        </w:rPr>
        <w:t>3. Details of the Global Network/Overseas Entity granting/seeking affiliation to/from the Domestic Entity(</w:t>
      </w:r>
      <w:proofErr w:type="spellStart"/>
      <w:r>
        <w:rPr>
          <w:b/>
          <w:bCs/>
          <w:sz w:val="22"/>
          <w:szCs w:val="22"/>
        </w:rPr>
        <w:t>ies</w:t>
      </w:r>
      <w:proofErr w:type="spellEnd"/>
      <w:r>
        <w:rPr>
          <w:b/>
          <w:bCs/>
          <w:sz w:val="22"/>
          <w:szCs w:val="22"/>
        </w:rPr>
        <w:t>) (If applicable)</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96"/>
        <w:gridCol w:w="2257"/>
        <w:gridCol w:w="2263"/>
        <w:gridCol w:w="2260"/>
        <w:gridCol w:w="2270"/>
      </w:tblGrid>
      <w:tr w:rsidR="00A6671C" w14:paraId="1EACC551"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766D426" w14:textId="77777777" w:rsidR="00A6671C" w:rsidRDefault="00466D01">
            <w:proofErr w:type="spellStart"/>
            <w:r>
              <w:rPr>
                <w:b/>
                <w:bCs/>
              </w:rPr>
              <w:t>S.No</w:t>
            </w:r>
            <w:proofErr w:type="spellEnd"/>
            <w:r>
              <w:rPr>
                <w:b/>
                <w:bCs/>
              </w:rPr>
              <w:t>.</w:t>
            </w:r>
          </w:p>
        </w:tc>
        <w:tc>
          <w:tcPr>
            <w:tcW w:w="2286"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EE5763F" w14:textId="77777777" w:rsidR="00A6671C" w:rsidRDefault="00466D01">
            <w:r>
              <w:rPr>
                <w:b/>
                <w:bCs/>
              </w:rPr>
              <w:t>Name(s) of the entity</w:t>
            </w:r>
          </w:p>
        </w:tc>
        <w:tc>
          <w:tcPr>
            <w:tcW w:w="2286"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3F60A75" w14:textId="77777777" w:rsidR="00A6671C" w:rsidRDefault="00466D01">
            <w:r>
              <w:rPr>
                <w:b/>
                <w:bCs/>
              </w:rPr>
              <w:t>Jurisdiction under which the Overseas entity is registered</w:t>
            </w:r>
          </w:p>
        </w:tc>
        <w:tc>
          <w:tcPr>
            <w:tcW w:w="2286"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0FBED7D" w14:textId="77777777" w:rsidR="00A6671C" w:rsidRDefault="00466D01">
            <w:r>
              <w:rPr>
                <w:b/>
                <w:bCs/>
              </w:rPr>
              <w:t>Relevant Law under which Overseas entity is registered</w:t>
            </w:r>
          </w:p>
        </w:tc>
        <w:tc>
          <w:tcPr>
            <w:tcW w:w="228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BD2BD16" w14:textId="77777777" w:rsidR="00A6671C" w:rsidRDefault="00466D01">
            <w:r>
              <w:rPr>
                <w:b/>
                <w:bCs/>
              </w:rPr>
              <w:t>TRC/TIN/LEI No. of Global Network (Attach Copy)</w:t>
            </w:r>
          </w:p>
        </w:tc>
      </w:tr>
      <w:tr w:rsidR="00A6671C" w14:paraId="341DF76E"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51A8379" w14:textId="77777777" w:rsidR="00A6671C" w:rsidRDefault="00466D01">
            <w:proofErr w:type="spellStart"/>
            <w:r>
              <w:t>i</w:t>
            </w:r>
            <w:proofErr w:type="spellEnd"/>
          </w:p>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532AAFF"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3D6E402"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5F605BB" w14:textId="77777777" w:rsidR="00A6671C" w:rsidRDefault="00A6671C"/>
        </w:tc>
        <w:tc>
          <w:tcPr>
            <w:tcW w:w="22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A46AB13" w14:textId="77777777" w:rsidR="00A6671C" w:rsidRDefault="00A6671C"/>
        </w:tc>
      </w:tr>
      <w:tr w:rsidR="00A6671C" w14:paraId="32A2717E"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CAA16A4" w14:textId="77777777" w:rsidR="00A6671C" w:rsidRDefault="00466D01">
            <w:r>
              <w:t>ii</w:t>
            </w:r>
          </w:p>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433900F"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92A5A4D"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8D7276C" w14:textId="77777777" w:rsidR="00A6671C" w:rsidRDefault="00A6671C"/>
        </w:tc>
        <w:tc>
          <w:tcPr>
            <w:tcW w:w="22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101FD9" w14:textId="77777777" w:rsidR="00A6671C" w:rsidRDefault="00A6671C"/>
        </w:tc>
      </w:tr>
      <w:tr w:rsidR="00A6671C" w14:paraId="2A4DEECE"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CE8C851" w14:textId="77777777" w:rsidR="00A6671C" w:rsidRDefault="00466D01">
            <w:r>
              <w:lastRenderedPageBreak/>
              <w:t>iii</w:t>
            </w:r>
          </w:p>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959813A"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9BF5194"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BA98DDA" w14:textId="77777777" w:rsidR="00A6671C" w:rsidRDefault="00A6671C"/>
        </w:tc>
        <w:tc>
          <w:tcPr>
            <w:tcW w:w="22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2B3E465" w14:textId="77777777" w:rsidR="00A6671C" w:rsidRDefault="00A6671C"/>
        </w:tc>
      </w:tr>
      <w:tr w:rsidR="00A6671C" w14:paraId="7A4223ED"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ACF0ED6" w14:textId="77777777" w:rsidR="00A6671C" w:rsidRDefault="00466D01">
            <w:r>
              <w:t>iv</w:t>
            </w:r>
          </w:p>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478CB7C"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923202C" w14:textId="77777777" w:rsidR="00A6671C" w:rsidRDefault="00A6671C"/>
        </w:tc>
        <w:tc>
          <w:tcPr>
            <w:tcW w:w="2286"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39626CF" w14:textId="77777777" w:rsidR="00A6671C" w:rsidRDefault="00A6671C"/>
        </w:tc>
        <w:tc>
          <w:tcPr>
            <w:tcW w:w="228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25B791D" w14:textId="77777777" w:rsidR="00A6671C" w:rsidRDefault="00A6671C"/>
        </w:tc>
      </w:tr>
    </w:tbl>
    <w:p w14:paraId="5669257F" w14:textId="77777777" w:rsidR="00A6671C" w:rsidRDefault="00A6671C">
      <w:pPr>
        <w:spacing w:before="60" w:after="60"/>
      </w:pPr>
    </w:p>
    <w:p w14:paraId="1AD05048" w14:textId="77777777" w:rsidR="00A6671C" w:rsidRDefault="00466D01">
      <w:pPr>
        <w:spacing w:before="80" w:after="80"/>
      </w:pPr>
      <w:r>
        <w:rPr>
          <w:b/>
          <w:bCs/>
          <w:sz w:val="22"/>
          <w:szCs w:val="22"/>
        </w:rPr>
        <w:t>4. Address of Principal place of business of Overseas Entity.</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DD7F25" w14:paraId="5AC4713C"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414055E"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F1EC6FA" w14:textId="77777777" w:rsidR="00DD7F25" w:rsidRDefault="00DD7F25"/>
        </w:tc>
      </w:tr>
      <w:tr w:rsidR="00DD7F25" w14:paraId="0D05C98E"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D38F3EC"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CF27881" w14:textId="77777777" w:rsidR="00DD7F25" w:rsidRDefault="00DD7F25"/>
        </w:tc>
      </w:tr>
      <w:tr w:rsidR="00DD7F25" w14:paraId="4E36A4D2"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211F426"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5D02C0B" w14:textId="77777777" w:rsidR="00DD7F25" w:rsidRDefault="00DD7F25"/>
        </w:tc>
      </w:tr>
      <w:tr w:rsidR="00A6671C" w14:paraId="4264E32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4A49726" w14:textId="77777777" w:rsidR="00A6671C" w:rsidRDefault="00466D01">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9476119" w14:textId="77777777" w:rsidR="00A6671C" w:rsidRDefault="00A6671C"/>
        </w:tc>
      </w:tr>
      <w:tr w:rsidR="00A6671C" w14:paraId="128D3D1A"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36C5984" w14:textId="77777777" w:rsidR="00A6671C" w:rsidRDefault="00466D01">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EB2F5D1" w14:textId="77777777" w:rsidR="00A6671C" w:rsidRDefault="00A6671C"/>
        </w:tc>
      </w:tr>
      <w:tr w:rsidR="00A6671C" w14:paraId="627087A1"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F6DD0AE" w14:textId="77777777" w:rsidR="00A6671C" w:rsidRDefault="00466D01">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2EB92EE" w14:textId="77777777" w:rsidR="00A6671C" w:rsidRDefault="00A6671C"/>
        </w:tc>
      </w:tr>
    </w:tbl>
    <w:p w14:paraId="12101D28" w14:textId="77777777" w:rsidR="00A6671C" w:rsidRDefault="00A6671C">
      <w:pPr>
        <w:spacing w:before="60" w:after="60"/>
      </w:pPr>
    </w:p>
    <w:p w14:paraId="0F3B5011" w14:textId="77777777" w:rsidR="00A6671C" w:rsidRDefault="00466D01">
      <w:pPr>
        <w:spacing w:before="80" w:after="80"/>
      </w:pPr>
      <w:r>
        <w:rPr>
          <w:b/>
          <w:bCs/>
          <w:sz w:val="22"/>
          <w:szCs w:val="22"/>
        </w:rPr>
        <w:t>5. Address of Principal place of business of Domestic Entity/(</w:t>
      </w:r>
      <w:proofErr w:type="spellStart"/>
      <w:r>
        <w:rPr>
          <w:b/>
          <w:bCs/>
          <w:sz w:val="22"/>
          <w:szCs w:val="22"/>
        </w:rPr>
        <w:t>ies</w:t>
      </w:r>
      <w:proofErr w:type="spellEnd"/>
      <w:r>
        <w:rPr>
          <w:b/>
          <w:bCs/>
          <w:sz w:val="22"/>
          <w:szCs w:val="22"/>
        </w:rPr>
        <w: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DD7F25" w14:paraId="09F466B0"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FFB0979"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CA751A9" w14:textId="77777777" w:rsidR="00DD7F25" w:rsidRDefault="00DD7F25"/>
        </w:tc>
      </w:tr>
      <w:tr w:rsidR="00DD7F25" w14:paraId="32CF9345"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0141A73"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E475D36" w14:textId="77777777" w:rsidR="00DD7F25" w:rsidRDefault="00DD7F25"/>
        </w:tc>
      </w:tr>
      <w:tr w:rsidR="00DD7F25" w14:paraId="717DB5F0"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0519D73" w14:textId="77777777" w:rsidR="00DD7F25" w:rsidRDefault="00DD7F25">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122762" w14:textId="77777777" w:rsidR="00DD7F25" w:rsidRDefault="00DD7F25"/>
        </w:tc>
      </w:tr>
      <w:tr w:rsidR="00A6671C" w14:paraId="41D8FBC4"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17B490E" w14:textId="77777777" w:rsidR="00A6671C" w:rsidRDefault="00466D01">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1AE96B9" w14:textId="77777777" w:rsidR="00A6671C" w:rsidRDefault="00A6671C"/>
        </w:tc>
      </w:tr>
      <w:tr w:rsidR="00A6671C" w14:paraId="28F6F740"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C3F6FC3" w14:textId="77777777" w:rsidR="00A6671C" w:rsidRDefault="00466D01">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8AF5258" w14:textId="77777777" w:rsidR="00A6671C" w:rsidRDefault="00A6671C"/>
        </w:tc>
      </w:tr>
      <w:tr w:rsidR="00A6671C" w14:paraId="5816468D"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257820B4" w14:textId="77777777" w:rsidR="00A6671C" w:rsidRDefault="00466D01">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C8B53B0" w14:textId="77777777" w:rsidR="00A6671C" w:rsidRDefault="00A6671C"/>
        </w:tc>
      </w:tr>
    </w:tbl>
    <w:p w14:paraId="699D713A" w14:textId="77777777" w:rsidR="00A6671C" w:rsidRDefault="00A6671C">
      <w:pPr>
        <w:spacing w:before="60" w:after="60"/>
      </w:pPr>
    </w:p>
    <w:p w14:paraId="580DAE63" w14:textId="77777777" w:rsidR="00A6671C" w:rsidRDefault="00466D01">
      <w:pPr>
        <w:spacing w:before="80" w:after="80"/>
      </w:pPr>
      <w:r>
        <w:rPr>
          <w:b/>
          <w:bCs/>
          <w:sz w:val="22"/>
          <w:szCs w:val="22"/>
        </w:rPr>
        <w:t>6. Address of the Nodal officer on behalf of Proposed Network.</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98"/>
        <w:gridCol w:w="5848"/>
      </w:tblGrid>
      <w:tr w:rsidR="00A6671C" w14:paraId="2B9837FB"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FE7F085" w14:textId="77777777" w:rsidR="00A6671C" w:rsidRDefault="00466D01">
            <w:r>
              <w:rPr>
                <w:b/>
                <w:bCs/>
              </w:rPr>
              <w:t>Name: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002EF04" w14:textId="77777777" w:rsidR="00A6671C" w:rsidRDefault="00A6671C"/>
        </w:tc>
      </w:tr>
      <w:tr w:rsidR="00A6671C" w14:paraId="24F25C57"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9A8759F" w14:textId="77777777" w:rsidR="00A6671C" w:rsidRDefault="00466D01">
            <w:r>
              <w:rPr>
                <w:b/>
                <w:bCs/>
              </w:rPr>
              <w:t>Email:</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EB51BA5" w14:textId="77777777" w:rsidR="00A6671C" w:rsidRDefault="00A6671C"/>
        </w:tc>
      </w:tr>
      <w:tr w:rsidR="00A6671C" w14:paraId="1B4A7812"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0CD2F74" w14:textId="77777777" w:rsidR="00A6671C" w:rsidRDefault="00466D01">
            <w:r>
              <w:rPr>
                <w:b/>
                <w:bCs/>
              </w:rPr>
              <w:t>Mobile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AA2314F" w14:textId="77777777" w:rsidR="00A6671C" w:rsidRDefault="00A6671C"/>
        </w:tc>
      </w:tr>
      <w:tr w:rsidR="00A6671C" w14:paraId="78C5E9C3"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2ED1DB6" w14:textId="77777777" w:rsidR="00A6671C" w:rsidRDefault="00466D01">
            <w:r>
              <w:rPr>
                <w:b/>
                <w:bCs/>
              </w:rPr>
              <w:t>Address</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D999A6C" w14:textId="77777777" w:rsidR="00A6671C" w:rsidRDefault="00A6671C"/>
        </w:tc>
      </w:tr>
      <w:tr w:rsidR="00A6671C" w14:paraId="39017C01"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BA5D772" w14:textId="77777777" w:rsidR="00A6671C" w:rsidRDefault="00466D01">
            <w:r>
              <w:rPr>
                <w:b/>
                <w:bCs/>
              </w:rPr>
              <w:t>Zip Code: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4472921" w14:textId="77777777" w:rsidR="00A6671C" w:rsidRDefault="00A6671C"/>
        </w:tc>
      </w:tr>
      <w:tr w:rsidR="00A6671C" w14:paraId="5EEE70CA"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8FF01DE" w14:textId="77777777" w:rsidR="00A6671C" w:rsidRDefault="00466D01">
            <w:r>
              <w:rPr>
                <w:b/>
                <w:bCs/>
              </w:rPr>
              <w:t>ICAI Membership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9F74A69" w14:textId="77777777" w:rsidR="00A6671C" w:rsidRDefault="00A6671C"/>
        </w:tc>
      </w:tr>
      <w:tr w:rsidR="00A6671C" w14:paraId="76A86021"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C69DCA1" w14:textId="77777777" w:rsidR="00A6671C" w:rsidRDefault="00466D01">
            <w:r>
              <w:rPr>
                <w:b/>
                <w:bCs/>
              </w:rPr>
              <w:t>Date of issue of Good Standing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442183C" w14:textId="77777777" w:rsidR="00A6671C" w:rsidRDefault="00A6671C"/>
        </w:tc>
      </w:tr>
      <w:tr w:rsidR="00A6671C" w14:paraId="3409C13B"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47CC3E1" w14:textId="77777777" w:rsidR="00A6671C" w:rsidRDefault="00466D01">
            <w:r>
              <w:rPr>
                <w:b/>
                <w:bCs/>
              </w:rPr>
              <w:t>Validity of Good Standing Certificate up till (state date/period) (Attach the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1736C2D" w14:textId="77777777" w:rsidR="00A6671C" w:rsidRDefault="00A6671C"/>
        </w:tc>
      </w:tr>
    </w:tbl>
    <w:p w14:paraId="7546C7D3" w14:textId="77777777" w:rsidR="00A6671C" w:rsidRDefault="00A6671C">
      <w:pPr>
        <w:spacing w:before="60" w:after="60"/>
      </w:pPr>
    </w:p>
    <w:p w14:paraId="60C162C2" w14:textId="77777777" w:rsidR="00736A39" w:rsidRDefault="00736A39">
      <w:pPr>
        <w:spacing w:before="60" w:after="60"/>
      </w:pPr>
    </w:p>
    <w:tbl>
      <w:tblPr>
        <w:tblStyle w:val="TableGrid"/>
        <w:tblpPr w:leftFromText="180" w:rightFromText="180" w:vertAnchor="text" w:horzAnchor="margin" w:tblpXSpec="right" w:tblpY="137"/>
        <w:tblW w:w="0" w:type="auto"/>
        <w:tblLook w:val="04A0" w:firstRow="1" w:lastRow="0" w:firstColumn="1" w:lastColumn="0" w:noHBand="0" w:noVBand="1"/>
      </w:tblPr>
      <w:tblGrid>
        <w:gridCol w:w="7586"/>
      </w:tblGrid>
      <w:tr w:rsidR="00736A39" w14:paraId="34A56C00" w14:textId="77777777" w:rsidTr="00736A39">
        <w:tc>
          <w:tcPr>
            <w:tcW w:w="7586" w:type="dxa"/>
          </w:tcPr>
          <w:p w14:paraId="7D47556F" w14:textId="77777777" w:rsidR="00736A39" w:rsidRDefault="00736A39" w:rsidP="00736A39">
            <w:pPr>
              <w:spacing w:before="60" w:after="60"/>
            </w:pPr>
          </w:p>
        </w:tc>
      </w:tr>
    </w:tbl>
    <w:p w14:paraId="5ED12DF0" w14:textId="77777777" w:rsidR="00736A39" w:rsidRDefault="00736A39" w:rsidP="00736A39">
      <w:pPr>
        <w:spacing w:before="60" w:after="60"/>
      </w:pPr>
      <w:r>
        <w:t>Validity of Good</w:t>
      </w:r>
    </w:p>
    <w:p w14:paraId="04B8CEFA" w14:textId="77777777" w:rsidR="00736A39" w:rsidRDefault="00736A39" w:rsidP="00736A39">
      <w:pPr>
        <w:spacing w:before="60" w:after="60"/>
      </w:pPr>
      <w:r>
        <w:t xml:space="preserve">Standing Certificate up      </w:t>
      </w:r>
    </w:p>
    <w:p w14:paraId="75F6930D" w14:textId="78C5CC57" w:rsidR="00736A39" w:rsidRDefault="00CB729C" w:rsidP="00736A39">
      <w:pPr>
        <w:spacing w:before="60" w:after="60"/>
      </w:pPr>
      <w:r>
        <w:t xml:space="preserve">  </w:t>
      </w:r>
    </w:p>
    <w:p w14:paraId="1FD6A366" w14:textId="77777777" w:rsidR="00CB729C" w:rsidRDefault="00CB729C" w:rsidP="00CB729C">
      <w:pPr>
        <w:spacing w:before="60" w:after="60"/>
      </w:pPr>
    </w:p>
    <w:p w14:paraId="0847539A" w14:textId="77777777" w:rsidR="00CB729C" w:rsidRDefault="00CB729C" w:rsidP="00CB729C">
      <w:pPr>
        <w:spacing w:before="60" w:after="60"/>
      </w:pPr>
    </w:p>
    <w:p w14:paraId="5A30B286" w14:textId="6DDCB7C9" w:rsidR="00CB729C" w:rsidRDefault="00CB729C" w:rsidP="00CB729C">
      <w:pPr>
        <w:spacing w:before="60" w:after="60"/>
      </w:pPr>
      <w:r>
        <w:lastRenderedPageBreak/>
        <w:t xml:space="preserve">till (state date/period)          </w:t>
      </w:r>
    </w:p>
    <w:p w14:paraId="248B00C7" w14:textId="345A01DA" w:rsidR="00CB729C" w:rsidRDefault="00CB729C" w:rsidP="00CB729C">
      <w:pPr>
        <w:spacing w:before="60" w:after="60"/>
      </w:pPr>
      <w:r>
        <w:t>(Attach the Certificate</w:t>
      </w:r>
      <w:r w:rsidR="003F06BD">
        <w:t>)</w:t>
      </w:r>
    </w:p>
    <w:tbl>
      <w:tblPr>
        <w:tblStyle w:val="TableGrid"/>
        <w:tblW w:w="0" w:type="auto"/>
        <w:tblLook w:val="04A0" w:firstRow="1" w:lastRow="0" w:firstColumn="1" w:lastColumn="0" w:noHBand="0" w:noVBand="1"/>
      </w:tblPr>
      <w:tblGrid>
        <w:gridCol w:w="9736"/>
      </w:tblGrid>
      <w:tr w:rsidR="00CB729C" w14:paraId="3AE5E032" w14:textId="77777777" w:rsidTr="00CB729C">
        <w:tc>
          <w:tcPr>
            <w:tcW w:w="9962" w:type="dxa"/>
          </w:tcPr>
          <w:p w14:paraId="1EF86921" w14:textId="77777777" w:rsidR="00CB729C" w:rsidRDefault="00CB729C" w:rsidP="00CB729C">
            <w:pPr>
              <w:spacing w:before="60" w:after="60"/>
            </w:pPr>
          </w:p>
        </w:tc>
      </w:tr>
    </w:tbl>
    <w:p w14:paraId="265728D2" w14:textId="6CE1912B" w:rsidR="00CB729C" w:rsidRDefault="00CB729C" w:rsidP="00CB729C">
      <w:pPr>
        <w:spacing w:before="60" w:after="60"/>
      </w:pPr>
    </w:p>
    <w:p w14:paraId="0F744D1E" w14:textId="77777777" w:rsidR="00736A39" w:rsidRDefault="00736A39">
      <w:pPr>
        <w:spacing w:before="60" w:after="60"/>
      </w:pPr>
    </w:p>
    <w:p w14:paraId="7BBF20E2" w14:textId="77777777" w:rsidR="00736A39" w:rsidRDefault="00736A39">
      <w:pPr>
        <w:spacing w:before="60" w:after="60"/>
      </w:pPr>
    </w:p>
    <w:p w14:paraId="6E5D65A6" w14:textId="77777777" w:rsidR="00736A39" w:rsidRDefault="00736A39">
      <w:pPr>
        <w:spacing w:before="60" w:after="60"/>
      </w:pPr>
    </w:p>
    <w:p w14:paraId="376CF039" w14:textId="77777777" w:rsidR="00A6671C" w:rsidRDefault="00466D01">
      <w:pPr>
        <w:spacing w:before="80" w:after="80"/>
      </w:pPr>
      <w:r>
        <w:rPr>
          <w:b/>
          <w:bCs/>
          <w:sz w:val="22"/>
          <w:szCs w:val="22"/>
        </w:rPr>
        <w:t>7. Details of Scrutiny fees of INR 10,000/- plus applicable taxes submitted along with the application. (attach proof)</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A6671C" w14:paraId="1DD8861D"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9489D3C" w14:textId="77777777" w:rsidR="00A6671C" w:rsidRDefault="00466D01">
            <w:r>
              <w:rPr>
                <w:b/>
                <w:bCs/>
              </w:rPr>
              <w:t>Fee Amount</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1C50188" w14:textId="77777777" w:rsidR="00A6671C" w:rsidRDefault="00A6671C"/>
        </w:tc>
      </w:tr>
    </w:tbl>
    <w:p w14:paraId="169DD9DC" w14:textId="77777777" w:rsidR="00A6671C" w:rsidRDefault="00A6671C">
      <w:pPr>
        <w:spacing w:before="60" w:after="60"/>
      </w:pPr>
    </w:p>
    <w:p w14:paraId="40BB7FCC" w14:textId="77777777" w:rsidR="00A6671C" w:rsidRDefault="00466D01">
      <w:pPr>
        <w:spacing w:before="80" w:after="80"/>
      </w:pPr>
      <w:r>
        <w:rPr>
          <w:b/>
          <w:bCs/>
          <w:sz w:val="22"/>
          <w:szCs w:val="22"/>
        </w:rPr>
        <w:t>8. Declaration:</w:t>
      </w:r>
    </w:p>
    <w:p w14:paraId="74229BC2" w14:textId="77777777" w:rsidR="00A6671C" w:rsidRDefault="00466D01">
      <w:pPr>
        <w:spacing w:before="80" w:after="80"/>
      </w:pPr>
      <w:r>
        <w:t>I/We hereby affirm and declare that the information furnished in this application is true, complete and accurate to the best of my knowledge and belief. I/We further affirm that no material information has been omitted, misrepresented, or concealed in any manner.</w:t>
      </w:r>
    </w:p>
    <w:p w14:paraId="6EBE5BD5" w14:textId="77777777" w:rsidR="00A6671C" w:rsidRDefault="00A6671C">
      <w:pPr>
        <w:spacing w:before="60" w:after="60"/>
      </w:pPr>
    </w:p>
    <w:p w14:paraId="17D5EC0C" w14:textId="77777777" w:rsidR="00A6671C" w:rsidRDefault="00466D01">
      <w:pPr>
        <w:spacing w:before="80" w:after="80"/>
      </w:pPr>
      <w:r>
        <w:t>I/We undertake to inform ICAI promptly of any changes, modifications or updates to the details submitted herein, within the stipulated timeframe, as mandated under the applicable guidelines.</w:t>
      </w:r>
    </w:p>
    <w:p w14:paraId="04CD50F8" w14:textId="77777777" w:rsidR="00A6671C" w:rsidRDefault="00A6671C">
      <w:pPr>
        <w:spacing w:before="60" w:after="60"/>
      </w:pPr>
    </w:p>
    <w:p w14:paraId="53A7EDF1" w14:textId="77777777" w:rsidR="00A6671C" w:rsidRDefault="00466D01">
      <w:pPr>
        <w:spacing w:before="80" w:after="80"/>
      </w:pPr>
      <w:r>
        <w:t>I/We further declare that the proposed name of the Global Network is distinct and is in compliance with the applicable provisions of the Chartered Accountants Act 1949, Chartered Accountants Regulations, 1988, The Emblems and Names (Prevention of Improper Use) Act, 1950, Companies Act, 2013, Trademarks Act, 1999 or any other law for the time being in force. I/We acknowledge that the name is subject to ICAI's approval as per the guidelines and ICAI reserves the right to reject any which it considers undesirable, or if any breach, conflict, or violation of the aforesaid provisions is identified or brought to its notice, including by way of a complaint.</w:t>
      </w:r>
    </w:p>
    <w:p w14:paraId="6C602B10" w14:textId="77777777" w:rsidR="00A6671C" w:rsidRDefault="00A6671C">
      <w:pPr>
        <w:spacing w:before="60" w:after="60"/>
      </w:pPr>
    </w:p>
    <w:p w14:paraId="4060EFF6" w14:textId="77777777" w:rsidR="00A6671C" w:rsidRDefault="00466D01">
      <w:pPr>
        <w:spacing w:before="80" w:after="80"/>
      </w:pPr>
      <w:r>
        <w:t>I/We further acknowledge that ICAI shall ensure that the proposed name is not identical or so nearly resembling to any existing Domestic Entity or Domestic Network registered with ICAI. In case the proposed name is found to be the same as an existing registered name, ICAI may advise submission of alternate name options, and the applicant may re-apply within 30 days with such alternate options, which may be considered by ICAI. I/We also understand and agree that ICAI may, at any point of time, withdraw the approval of the name after it has been granted. The decision of ICAI on the application shall be final and binding.</w:t>
      </w:r>
    </w:p>
    <w:p w14:paraId="61E2809D" w14:textId="77777777" w:rsidR="00A6671C" w:rsidRDefault="00A6671C">
      <w:pPr>
        <w:spacing w:before="60" w:after="60"/>
      </w:pPr>
    </w:p>
    <w:p w14:paraId="496CF57B" w14:textId="77777777" w:rsidR="00A6671C" w:rsidRDefault="00466D01">
      <w:pPr>
        <w:spacing w:before="80" w:after="80"/>
      </w:pPr>
      <w:r>
        <w:t>This undertaking is executed with full authority, responsibility and in good faith.</w:t>
      </w:r>
    </w:p>
    <w:p w14:paraId="74123F7B" w14:textId="77777777" w:rsidR="00A6671C" w:rsidRDefault="00A6671C">
      <w:pPr>
        <w:spacing w:before="60" w:after="60"/>
      </w:pPr>
    </w:p>
    <w:p w14:paraId="7B1A3CAE" w14:textId="77777777" w:rsidR="00A6671C" w:rsidRDefault="00466D01">
      <w:r>
        <w:rPr>
          <w:b/>
          <w:bCs/>
          <w:sz w:val="22"/>
          <w:szCs w:val="22"/>
        </w:rPr>
        <w:t xml:space="preserve">Place: </w:t>
      </w:r>
      <w:r>
        <w:t>...............................</w:t>
      </w:r>
    </w:p>
    <w:p w14:paraId="3896C7BD" w14:textId="77777777" w:rsidR="00A6671C" w:rsidRDefault="00466D01">
      <w:r>
        <w:rPr>
          <w:b/>
          <w:bCs/>
          <w:sz w:val="22"/>
          <w:szCs w:val="22"/>
        </w:rPr>
        <w:t xml:space="preserve">Date: </w:t>
      </w:r>
      <w:r>
        <w:t>..........................</w:t>
      </w:r>
    </w:p>
    <w:p w14:paraId="0B796020" w14:textId="77777777" w:rsidR="00A6671C" w:rsidRDefault="00A6671C">
      <w:pPr>
        <w:spacing w:before="60" w:after="60"/>
      </w:pPr>
    </w:p>
    <w:p w14:paraId="4A696385" w14:textId="722F104A" w:rsidR="00A6671C" w:rsidRDefault="002F5242">
      <w:pPr>
        <w:spacing w:before="80" w:after="80"/>
      </w:pPr>
      <w:r>
        <w:rPr>
          <w:b/>
          <w:bCs/>
          <w:sz w:val="22"/>
          <w:szCs w:val="22"/>
        </w:rPr>
        <w:t xml:space="preserve">                                                                                         </w:t>
      </w:r>
      <w:r w:rsidR="00466D01">
        <w:rPr>
          <w:b/>
          <w:bCs/>
          <w:sz w:val="22"/>
          <w:szCs w:val="22"/>
        </w:rPr>
        <w:t>For and on behalf of Global Network</w:t>
      </w:r>
    </w:p>
    <w:p w14:paraId="481BD27D" w14:textId="1290EA9C" w:rsidR="00A6671C" w:rsidRDefault="002F5242">
      <w:pPr>
        <w:spacing w:before="80" w:after="80"/>
      </w:pPr>
      <w:r>
        <w:rPr>
          <w:b/>
          <w:bCs/>
          <w:sz w:val="22"/>
          <w:szCs w:val="22"/>
        </w:rPr>
        <w:t xml:space="preserve">                                                                                         </w:t>
      </w:r>
      <w:r w:rsidR="00466D01">
        <w:rPr>
          <w:b/>
          <w:bCs/>
          <w:sz w:val="22"/>
          <w:szCs w:val="22"/>
        </w:rPr>
        <w:t>Nodal Officer(s) cum contact person(s)</w:t>
      </w:r>
    </w:p>
    <w:p w14:paraId="6E66D1D6" w14:textId="5C8522BC" w:rsidR="00A6671C" w:rsidRDefault="002F5242">
      <w:r>
        <w:t xml:space="preserve">                                                                                                  </w:t>
      </w:r>
      <w:r w:rsidR="00466D01">
        <w:t>Name...............</w:t>
      </w:r>
    </w:p>
    <w:p w14:paraId="798CE311" w14:textId="7A926BBF" w:rsidR="00A6671C" w:rsidRDefault="002F5242">
      <w:r>
        <w:t xml:space="preserve">                                                                                                 </w:t>
      </w:r>
      <w:r w:rsidR="00466D01">
        <w:t>Membership Number...............</w:t>
      </w:r>
    </w:p>
    <w:p w14:paraId="2CF00BC6" w14:textId="517AFC7B" w:rsidR="00A6671C" w:rsidRDefault="002F5242">
      <w:r>
        <w:t xml:space="preserve">                                                                                                 </w:t>
      </w:r>
      <w:r w:rsidR="00466D01">
        <w:t>Contact Details...............</w:t>
      </w:r>
    </w:p>
    <w:p w14:paraId="10006381" w14:textId="77777777" w:rsidR="00A6671C" w:rsidRDefault="00A6671C">
      <w:pPr>
        <w:spacing w:before="60" w:after="60"/>
      </w:pPr>
    </w:p>
    <w:p w14:paraId="79F604A8" w14:textId="77777777" w:rsidR="00A6671C" w:rsidRDefault="00466D01">
      <w:pPr>
        <w:spacing w:before="80" w:after="80"/>
      </w:pPr>
      <w:r>
        <w:rPr>
          <w:b/>
          <w:bCs/>
          <w:sz w:val="22"/>
          <w:szCs w:val="22"/>
        </w:rPr>
        <w:t>Instructions: Document to be submitted:</w:t>
      </w:r>
    </w:p>
    <w:p w14:paraId="6E1D9518" w14:textId="77777777" w:rsidR="00A6671C" w:rsidRDefault="00466D01">
      <w:pPr>
        <w:spacing w:before="80" w:after="80"/>
      </w:pPr>
      <w:r>
        <w:t>a) A copy of the authorization to be filed with ICAI by the Partners signing the declaration on behalf of the Domestic Entity(</w:t>
      </w:r>
      <w:proofErr w:type="spellStart"/>
      <w:r>
        <w:t>ies</w:t>
      </w:r>
      <w:proofErr w:type="spellEnd"/>
      <w:r>
        <w:t>)/ICAI-registered Networks forming constituent(s) of the Network.</w:t>
      </w:r>
    </w:p>
    <w:p w14:paraId="7FEDA17E" w14:textId="77777777" w:rsidR="00A6671C" w:rsidRDefault="00466D01">
      <w:pPr>
        <w:spacing w:before="80" w:after="80"/>
      </w:pPr>
      <w:r>
        <w:lastRenderedPageBreak/>
        <w:t>b) Copy of the Network agreement including the supplement agreement, if any, entered into with the Overseas entity (</w:t>
      </w:r>
      <w:proofErr w:type="spellStart"/>
      <w:r>
        <w:t>ies</w:t>
      </w:r>
      <w:proofErr w:type="spellEnd"/>
      <w:r>
        <w:t>) with the domestic entity(</w:t>
      </w:r>
      <w:proofErr w:type="spellStart"/>
      <w:r>
        <w:t>ies</w:t>
      </w:r>
      <w:proofErr w:type="spellEnd"/>
      <w:r>
        <w:t>).</w:t>
      </w:r>
    </w:p>
    <w:p w14:paraId="5A594EA4" w14:textId="77777777" w:rsidR="00A6671C" w:rsidRDefault="00466D01">
      <w:pPr>
        <w:spacing w:before="80" w:after="80"/>
      </w:pPr>
      <w:r>
        <w:t>c) A Copy of the TRC/TIN/LEI proof.</w:t>
      </w:r>
    </w:p>
    <w:p w14:paraId="2F2ACAC3" w14:textId="77777777" w:rsidR="00A6671C" w:rsidRDefault="00466D01">
      <w:pPr>
        <w:spacing w:before="80" w:after="80"/>
      </w:pPr>
      <w:r>
        <w:t>d) Proof of payment of fees.</w:t>
      </w:r>
    </w:p>
    <w:sectPr w:rsidR="00A6671C">
      <w:headerReference w:type="default" r:id="rId7"/>
      <w:footerReference w:type="default" r:id="rId8"/>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652AB" w14:textId="77777777" w:rsidR="001C2A17" w:rsidRDefault="001C2A17" w:rsidP="00207E30">
      <w:r>
        <w:separator/>
      </w:r>
    </w:p>
  </w:endnote>
  <w:endnote w:type="continuationSeparator" w:id="0">
    <w:p w14:paraId="2B0C3A12" w14:textId="77777777" w:rsidR="001C2A17" w:rsidRDefault="001C2A17" w:rsidP="00207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4EA94" w14:textId="3E250B60" w:rsidR="00207E30" w:rsidRDefault="00207E30">
    <w:pPr>
      <w:pStyle w:val="Footer"/>
    </w:pPr>
    <w:r>
      <w:rPr>
        <w:noProof/>
      </w:rPr>
      <w:drawing>
        <wp:inline distT="0" distB="0" distL="0" distR="0" wp14:anchorId="2E323E43" wp14:editId="691A4ACB">
          <wp:extent cx="6188710" cy="495300"/>
          <wp:effectExtent l="0" t="0" r="2540" b="0"/>
          <wp:docPr id="5797569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756966" name="Picture 579756966"/>
                  <pic:cNvPicPr/>
                </pic:nvPicPr>
                <pic:blipFill>
                  <a:blip r:embed="rId1">
                    <a:extLst>
                      <a:ext uri="{28A0092B-C50C-407E-A947-70E740481C1C}">
                        <a14:useLocalDpi xmlns:a14="http://schemas.microsoft.com/office/drawing/2010/main" val="0"/>
                      </a:ext>
                    </a:extLst>
                  </a:blip>
                  <a:stretch>
                    <a:fillRect/>
                  </a:stretch>
                </pic:blipFill>
                <pic:spPr>
                  <a:xfrm>
                    <a:off x="0" y="0"/>
                    <a:ext cx="6188710" cy="4953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02F15" w14:textId="77777777" w:rsidR="001C2A17" w:rsidRDefault="001C2A17" w:rsidP="00207E30">
      <w:r>
        <w:separator/>
      </w:r>
    </w:p>
  </w:footnote>
  <w:footnote w:type="continuationSeparator" w:id="0">
    <w:p w14:paraId="103B331D" w14:textId="77777777" w:rsidR="001C2A17" w:rsidRDefault="001C2A17" w:rsidP="00207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AA600" w14:textId="0C8437F3" w:rsidR="00207E30" w:rsidRDefault="00207E30" w:rsidP="00207E30">
    <w:pPr>
      <w:pStyle w:val="Header"/>
      <w:jc w:val="center"/>
    </w:pPr>
    <w:r>
      <w:rPr>
        <w:noProof/>
      </w:rPr>
      <w:drawing>
        <wp:inline distT="0" distB="0" distL="0" distR="0" wp14:anchorId="47631D8C" wp14:editId="76CD42DB">
          <wp:extent cx="1062956" cy="501650"/>
          <wp:effectExtent l="0" t="0" r="4445" b="0"/>
          <wp:docPr id="1730202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02813" name="Picture 1730202813"/>
                  <pic:cNvPicPr/>
                </pic:nvPicPr>
                <pic:blipFill>
                  <a:blip r:embed="rId1">
                    <a:extLst>
                      <a:ext uri="{28A0092B-C50C-407E-A947-70E740481C1C}">
                        <a14:useLocalDpi xmlns:a14="http://schemas.microsoft.com/office/drawing/2010/main" val="0"/>
                      </a:ext>
                    </a:extLst>
                  </a:blip>
                  <a:stretch>
                    <a:fillRect/>
                  </a:stretch>
                </pic:blipFill>
                <pic:spPr>
                  <a:xfrm>
                    <a:off x="0" y="0"/>
                    <a:ext cx="1072997" cy="50638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A7DD5"/>
    <w:multiLevelType w:val="hybridMultilevel"/>
    <w:tmpl w:val="866C6110"/>
    <w:lvl w:ilvl="0" w:tplc="27985B5E">
      <w:start w:val="1"/>
      <w:numFmt w:val="bullet"/>
      <w:lvlText w:val="●"/>
      <w:lvlJc w:val="left"/>
      <w:pPr>
        <w:ind w:left="720" w:hanging="360"/>
      </w:pPr>
    </w:lvl>
    <w:lvl w:ilvl="1" w:tplc="C218A0BA">
      <w:start w:val="1"/>
      <w:numFmt w:val="bullet"/>
      <w:lvlText w:val="○"/>
      <w:lvlJc w:val="left"/>
      <w:pPr>
        <w:ind w:left="1440" w:hanging="360"/>
      </w:pPr>
    </w:lvl>
    <w:lvl w:ilvl="2" w:tplc="6FD233AC">
      <w:start w:val="1"/>
      <w:numFmt w:val="bullet"/>
      <w:lvlText w:val="■"/>
      <w:lvlJc w:val="left"/>
      <w:pPr>
        <w:ind w:left="2160" w:hanging="360"/>
      </w:pPr>
    </w:lvl>
    <w:lvl w:ilvl="3" w:tplc="BEEE21CA">
      <w:start w:val="1"/>
      <w:numFmt w:val="bullet"/>
      <w:lvlText w:val="●"/>
      <w:lvlJc w:val="left"/>
      <w:pPr>
        <w:ind w:left="2880" w:hanging="360"/>
      </w:pPr>
    </w:lvl>
    <w:lvl w:ilvl="4" w:tplc="8B48D8F8">
      <w:start w:val="1"/>
      <w:numFmt w:val="bullet"/>
      <w:lvlText w:val="○"/>
      <w:lvlJc w:val="left"/>
      <w:pPr>
        <w:ind w:left="3600" w:hanging="360"/>
      </w:pPr>
    </w:lvl>
    <w:lvl w:ilvl="5" w:tplc="362C8A5A">
      <w:start w:val="1"/>
      <w:numFmt w:val="bullet"/>
      <w:lvlText w:val="■"/>
      <w:lvlJc w:val="left"/>
      <w:pPr>
        <w:ind w:left="4320" w:hanging="360"/>
      </w:pPr>
    </w:lvl>
    <w:lvl w:ilvl="6" w:tplc="261C4B96">
      <w:start w:val="1"/>
      <w:numFmt w:val="bullet"/>
      <w:lvlText w:val="●"/>
      <w:lvlJc w:val="left"/>
      <w:pPr>
        <w:ind w:left="5040" w:hanging="360"/>
      </w:pPr>
    </w:lvl>
    <w:lvl w:ilvl="7" w:tplc="1D8E451C">
      <w:start w:val="1"/>
      <w:numFmt w:val="bullet"/>
      <w:lvlText w:val="●"/>
      <w:lvlJc w:val="left"/>
      <w:pPr>
        <w:ind w:left="5760" w:hanging="360"/>
      </w:pPr>
    </w:lvl>
    <w:lvl w:ilvl="8" w:tplc="A3B4D62A">
      <w:start w:val="1"/>
      <w:numFmt w:val="bullet"/>
      <w:lvlText w:val="●"/>
      <w:lvlJc w:val="left"/>
      <w:pPr>
        <w:ind w:left="6480" w:hanging="360"/>
      </w:pPr>
    </w:lvl>
  </w:abstractNum>
  <w:abstractNum w:abstractNumId="1" w15:restartNumberingAfterBreak="0">
    <w:nsid w:val="5EA10A0C"/>
    <w:multiLevelType w:val="hybridMultilevel"/>
    <w:tmpl w:val="AC7A3E8E"/>
    <w:lvl w:ilvl="0" w:tplc="A15AA42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89422694">
    <w:abstractNumId w:val="0"/>
    <w:lvlOverride w:ilvl="0">
      <w:startOverride w:val="1"/>
    </w:lvlOverride>
  </w:num>
  <w:num w:numId="2" w16cid:durableId="9514040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71C"/>
    <w:rsid w:val="00153DB3"/>
    <w:rsid w:val="001662A2"/>
    <w:rsid w:val="001C2A17"/>
    <w:rsid w:val="00207E30"/>
    <w:rsid w:val="002D5532"/>
    <w:rsid w:val="002F5242"/>
    <w:rsid w:val="003F06BD"/>
    <w:rsid w:val="00466D01"/>
    <w:rsid w:val="00736A39"/>
    <w:rsid w:val="00A57AE4"/>
    <w:rsid w:val="00A6671C"/>
    <w:rsid w:val="00B43F82"/>
    <w:rsid w:val="00CB729C"/>
    <w:rsid w:val="00DD7F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505838"/>
  <w15:docId w15:val="{0EC04414-EF82-4A3C-B4B0-B6B782C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207E30"/>
    <w:pPr>
      <w:tabs>
        <w:tab w:val="center" w:pos="4513"/>
        <w:tab w:val="right" w:pos="9026"/>
      </w:tabs>
    </w:pPr>
  </w:style>
  <w:style w:type="character" w:customStyle="1" w:styleId="HeaderChar">
    <w:name w:val="Header Char"/>
    <w:basedOn w:val="DefaultParagraphFont"/>
    <w:link w:val="Header"/>
    <w:uiPriority w:val="99"/>
    <w:rsid w:val="00207E30"/>
  </w:style>
  <w:style w:type="paragraph" w:styleId="Footer">
    <w:name w:val="footer"/>
    <w:basedOn w:val="Normal"/>
    <w:link w:val="FooterChar"/>
    <w:uiPriority w:val="99"/>
    <w:unhideWhenUsed/>
    <w:rsid w:val="00207E30"/>
    <w:pPr>
      <w:tabs>
        <w:tab w:val="center" w:pos="4513"/>
        <w:tab w:val="right" w:pos="9026"/>
      </w:tabs>
    </w:pPr>
  </w:style>
  <w:style w:type="character" w:customStyle="1" w:styleId="FooterChar">
    <w:name w:val="Footer Char"/>
    <w:basedOn w:val="DefaultParagraphFont"/>
    <w:link w:val="Footer"/>
    <w:uiPriority w:val="99"/>
    <w:rsid w:val="00207E30"/>
  </w:style>
  <w:style w:type="paragraph" w:styleId="BalloonText">
    <w:name w:val="Balloon Text"/>
    <w:basedOn w:val="Normal"/>
    <w:link w:val="BalloonTextChar"/>
    <w:uiPriority w:val="99"/>
    <w:semiHidden/>
    <w:unhideWhenUsed/>
    <w:rsid w:val="002D5532"/>
    <w:rPr>
      <w:rFonts w:ascii="Tahoma" w:hAnsi="Tahoma" w:cs="Tahoma"/>
      <w:sz w:val="16"/>
      <w:szCs w:val="16"/>
    </w:rPr>
  </w:style>
  <w:style w:type="character" w:customStyle="1" w:styleId="BalloonTextChar">
    <w:name w:val="Balloon Text Char"/>
    <w:basedOn w:val="DefaultParagraphFont"/>
    <w:link w:val="BalloonText"/>
    <w:uiPriority w:val="99"/>
    <w:semiHidden/>
    <w:rsid w:val="002D5532"/>
    <w:rPr>
      <w:rFonts w:ascii="Tahoma" w:hAnsi="Tahoma" w:cs="Tahoma"/>
      <w:sz w:val="16"/>
      <w:szCs w:val="16"/>
    </w:rPr>
  </w:style>
  <w:style w:type="table" w:styleId="TableGrid">
    <w:name w:val="Table Grid"/>
    <w:basedOn w:val="TableNormal"/>
    <w:uiPriority w:val="39"/>
    <w:rsid w:val="00736A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741</Words>
  <Characters>4227</Characters>
  <Application>Microsoft Office Word</Application>
  <DocSecurity>0</DocSecurity>
  <Lines>35</Lines>
  <Paragraphs>9</Paragraphs>
  <ScaleCrop>false</ScaleCrop>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Abhishek Pandey</cp:lastModifiedBy>
  <cp:revision>2</cp:revision>
  <cp:lastPrinted>2026-02-21T11:41:00Z</cp:lastPrinted>
  <dcterms:created xsi:type="dcterms:W3CDTF">2026-02-21T11:52:00Z</dcterms:created>
  <dcterms:modified xsi:type="dcterms:W3CDTF">2026-02-21T11:52:00Z</dcterms:modified>
</cp:coreProperties>
</file>